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14" w:rsidRDefault="00830114" w:rsidP="00830114">
      <w:pPr>
        <w:pStyle w:val="Default"/>
      </w:pPr>
    </w:p>
    <w:p w:rsidR="00430D45" w:rsidRDefault="00430D45" w:rsidP="007747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30D45" w:rsidRDefault="00430D45" w:rsidP="00430D4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 приказом № 15</w:t>
      </w:r>
    </w:p>
    <w:p w:rsidR="00430D45" w:rsidRDefault="00430D45" w:rsidP="00430D4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МКОУ «Молотычёвская основная</w:t>
      </w:r>
    </w:p>
    <w:p w:rsidR="00430D45" w:rsidRDefault="00430D45" w:rsidP="00430D4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общеобразовательная школа»</w:t>
      </w:r>
    </w:p>
    <w:p w:rsidR="00430D45" w:rsidRDefault="00430D45" w:rsidP="00430D4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«25» августа  2023 г.</w:t>
      </w:r>
    </w:p>
    <w:p w:rsidR="00430D45" w:rsidRDefault="00430D45" w:rsidP="00430D4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</w:t>
      </w:r>
    </w:p>
    <w:p w:rsidR="00430D45" w:rsidRDefault="00430D45" w:rsidP="00430D4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____________М. К. Ефремова</w:t>
      </w:r>
    </w:p>
    <w:p w:rsidR="00430D45" w:rsidRDefault="00430D45" w:rsidP="007747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30D45" w:rsidRDefault="00430D45" w:rsidP="007747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03E5A" w:rsidRPr="00532008" w:rsidRDefault="00774724" w:rsidP="007747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32008">
        <w:rPr>
          <w:rFonts w:ascii="Times New Roman" w:hAnsi="Times New Roman"/>
          <w:b/>
          <w:color w:val="000000"/>
          <w:sz w:val="20"/>
          <w:szCs w:val="20"/>
        </w:rPr>
        <w:t>План работы</w:t>
      </w:r>
    </w:p>
    <w:p w:rsidR="00774724" w:rsidRPr="00532008" w:rsidRDefault="00774724" w:rsidP="007747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32008">
        <w:rPr>
          <w:rFonts w:ascii="Times New Roman" w:hAnsi="Times New Roman"/>
          <w:b/>
          <w:color w:val="000000"/>
          <w:sz w:val="20"/>
          <w:szCs w:val="20"/>
        </w:rPr>
        <w:t xml:space="preserve"> школ</w:t>
      </w:r>
      <w:r w:rsidR="00830114" w:rsidRPr="00532008">
        <w:rPr>
          <w:rFonts w:ascii="Times New Roman" w:hAnsi="Times New Roman"/>
          <w:b/>
          <w:color w:val="000000"/>
          <w:sz w:val="20"/>
          <w:szCs w:val="20"/>
        </w:rPr>
        <w:t>ьного спортивного клуба «Старт</w:t>
      </w:r>
      <w:r w:rsidRPr="00532008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774724" w:rsidRPr="00532008" w:rsidRDefault="00830114" w:rsidP="007747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32008">
        <w:rPr>
          <w:rFonts w:ascii="Times New Roman" w:hAnsi="Times New Roman"/>
          <w:b/>
          <w:color w:val="000000"/>
          <w:sz w:val="20"/>
          <w:szCs w:val="20"/>
        </w:rPr>
        <w:t xml:space="preserve">МКОУ "Молотычёвская основная </w:t>
      </w:r>
      <w:r w:rsidR="00774724" w:rsidRPr="00532008">
        <w:rPr>
          <w:rFonts w:ascii="Times New Roman" w:hAnsi="Times New Roman"/>
          <w:b/>
          <w:color w:val="000000"/>
          <w:sz w:val="20"/>
          <w:szCs w:val="20"/>
        </w:rPr>
        <w:t xml:space="preserve"> общеобразовательная школа</w:t>
      </w:r>
    </w:p>
    <w:p w:rsidR="00774724" w:rsidRPr="00532008" w:rsidRDefault="00774724" w:rsidP="007747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32008">
        <w:rPr>
          <w:rFonts w:ascii="Times New Roman" w:hAnsi="Times New Roman"/>
          <w:color w:val="000000"/>
          <w:sz w:val="20"/>
          <w:szCs w:val="20"/>
        </w:rPr>
        <w:t>Целью деятельности клуба является способствование формированию потребности в здоровом образе жизни и систематических занятиях физкультурой и спортом у обучающихся общеобразовательного учреждения, а  так же развитие в ОО традиционных видов спорта.</w:t>
      </w:r>
    </w:p>
    <w:p w:rsidR="00774724" w:rsidRPr="00532008" w:rsidRDefault="00774724" w:rsidP="007747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32008">
        <w:rPr>
          <w:rFonts w:ascii="Times New Roman" w:hAnsi="Times New Roman"/>
          <w:color w:val="000000"/>
          <w:sz w:val="20"/>
          <w:szCs w:val="20"/>
        </w:rPr>
        <w:t>Задачами спортивного клуба являются:</w:t>
      </w:r>
    </w:p>
    <w:p w:rsidR="00774724" w:rsidRPr="00532008" w:rsidRDefault="00774724" w:rsidP="007747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32008">
        <w:rPr>
          <w:rFonts w:ascii="Times New Roman" w:hAnsi="Times New Roman"/>
          <w:color w:val="000000"/>
          <w:sz w:val="20"/>
          <w:szCs w:val="20"/>
        </w:rPr>
        <w:t>- разработка предложений по развитию физической культуры и спорта в ОО в рамках внеурочной деятельности;</w:t>
      </w:r>
    </w:p>
    <w:p w:rsidR="00774724" w:rsidRPr="00532008" w:rsidRDefault="00774724" w:rsidP="007747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32008">
        <w:rPr>
          <w:rFonts w:ascii="Times New Roman" w:hAnsi="Times New Roman"/>
          <w:color w:val="000000"/>
          <w:sz w:val="20"/>
          <w:szCs w:val="20"/>
        </w:rPr>
        <w:t xml:space="preserve">- вовлечение </w:t>
      </w:r>
      <w:proofErr w:type="gramStart"/>
      <w:r w:rsidRPr="00532008">
        <w:rPr>
          <w:rFonts w:ascii="Times New Roman" w:hAnsi="Times New Roman"/>
          <w:color w:val="000000"/>
          <w:sz w:val="20"/>
          <w:szCs w:val="20"/>
        </w:rPr>
        <w:t>обучающихся</w:t>
      </w:r>
      <w:proofErr w:type="gramEnd"/>
      <w:r w:rsidRPr="00532008">
        <w:rPr>
          <w:rFonts w:ascii="Times New Roman" w:hAnsi="Times New Roman"/>
          <w:color w:val="000000"/>
          <w:sz w:val="20"/>
          <w:szCs w:val="20"/>
        </w:rPr>
        <w:t xml:space="preserve"> в систематические занятия физической культурой и спортом, повышение мотивации к укреплению здоровья;</w:t>
      </w:r>
    </w:p>
    <w:p w:rsidR="00774724" w:rsidRPr="00532008" w:rsidRDefault="00774724" w:rsidP="007747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32008">
        <w:rPr>
          <w:rFonts w:ascii="Times New Roman" w:hAnsi="Times New Roman"/>
          <w:color w:val="000000"/>
          <w:sz w:val="20"/>
          <w:szCs w:val="20"/>
        </w:rPr>
        <w:t xml:space="preserve">- организация </w:t>
      </w:r>
      <w:proofErr w:type="gramStart"/>
      <w:r w:rsidRPr="00532008">
        <w:rPr>
          <w:rFonts w:ascii="Times New Roman" w:hAnsi="Times New Roman"/>
          <w:color w:val="000000"/>
          <w:sz w:val="20"/>
          <w:szCs w:val="20"/>
        </w:rPr>
        <w:t>физкультурно- спортивной</w:t>
      </w:r>
      <w:proofErr w:type="gramEnd"/>
      <w:r w:rsidRPr="00532008">
        <w:rPr>
          <w:rFonts w:ascii="Times New Roman" w:hAnsi="Times New Roman"/>
          <w:color w:val="000000"/>
          <w:sz w:val="20"/>
          <w:szCs w:val="20"/>
        </w:rPr>
        <w:t xml:space="preserve"> работы в ОО во внеурочное время.</w:t>
      </w:r>
    </w:p>
    <w:p w:rsidR="00903E5A" w:rsidRPr="00532008" w:rsidRDefault="00903E5A" w:rsidP="007747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1695"/>
        <w:gridCol w:w="2293"/>
        <w:gridCol w:w="2313"/>
        <w:gridCol w:w="3197"/>
      </w:tblGrid>
      <w:tr w:rsidR="00774724" w:rsidRPr="00532008" w:rsidTr="00C30F70">
        <w:tc>
          <w:tcPr>
            <w:tcW w:w="1288" w:type="dxa"/>
          </w:tcPr>
          <w:p w:rsidR="00774724" w:rsidRPr="00532008" w:rsidRDefault="00643DE0" w:rsidP="00294A6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393" w:type="dxa"/>
          </w:tcPr>
          <w:p w:rsidR="00774724" w:rsidRPr="00532008" w:rsidRDefault="00643DE0" w:rsidP="00294A6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393" w:type="dxa"/>
          </w:tcPr>
          <w:p w:rsidR="00774724" w:rsidRPr="00532008" w:rsidRDefault="00643DE0" w:rsidP="00294A6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3424" w:type="dxa"/>
          </w:tcPr>
          <w:p w:rsidR="00774724" w:rsidRPr="00532008" w:rsidRDefault="00643DE0" w:rsidP="00294A6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5320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  <w:proofErr w:type="gramEnd"/>
            <w:r w:rsidRPr="005320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 исполнение</w:t>
            </w:r>
          </w:p>
        </w:tc>
      </w:tr>
      <w:tr w:rsidR="00643DE0" w:rsidRPr="00532008" w:rsidTr="00C30F70">
        <w:trPr>
          <w:trHeight w:val="390"/>
        </w:trPr>
        <w:tc>
          <w:tcPr>
            <w:tcW w:w="9498" w:type="dxa"/>
            <w:gridSpan w:val="4"/>
          </w:tcPr>
          <w:p w:rsidR="00643DE0" w:rsidRPr="00532008" w:rsidRDefault="00643DE0" w:rsidP="00643DE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Организационная деятельность</w:t>
            </w:r>
          </w:p>
        </w:tc>
      </w:tr>
      <w:tr w:rsidR="00643DE0" w:rsidRPr="00532008" w:rsidTr="00C30F70">
        <w:trPr>
          <w:trHeight w:val="1035"/>
        </w:trPr>
        <w:tc>
          <w:tcPr>
            <w:tcW w:w="1288" w:type="dxa"/>
          </w:tcPr>
          <w:p w:rsidR="00643DE0" w:rsidRPr="00532008" w:rsidRDefault="00643DE0" w:rsidP="00643D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Выборы лидеров ШСК</w:t>
            </w:r>
          </w:p>
        </w:tc>
        <w:tc>
          <w:tcPr>
            <w:tcW w:w="2393" w:type="dxa"/>
          </w:tcPr>
          <w:p w:rsidR="00643DE0" w:rsidRPr="00532008" w:rsidRDefault="00643DE0" w:rsidP="00643D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Подбор состава ШСК</w:t>
            </w:r>
          </w:p>
        </w:tc>
        <w:tc>
          <w:tcPr>
            <w:tcW w:w="2393" w:type="dxa"/>
          </w:tcPr>
          <w:p w:rsidR="00643DE0" w:rsidRPr="00532008" w:rsidRDefault="00643DE0" w:rsidP="00643D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424" w:type="dxa"/>
          </w:tcPr>
          <w:p w:rsidR="00643DE0" w:rsidRPr="00532008" w:rsidRDefault="00830114" w:rsidP="00643D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иректора школы по УВ</w:t>
            </w:r>
            <w:r w:rsidR="00643DE0"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Р, руководитель ШСК</w:t>
            </w:r>
          </w:p>
        </w:tc>
      </w:tr>
      <w:tr w:rsidR="00774724" w:rsidRPr="00532008" w:rsidTr="00C30F70">
        <w:tc>
          <w:tcPr>
            <w:tcW w:w="1288" w:type="dxa"/>
          </w:tcPr>
          <w:p w:rsidR="00774724" w:rsidRPr="00532008" w:rsidRDefault="00643DE0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и организация деятельности ШСК</w:t>
            </w:r>
          </w:p>
        </w:tc>
        <w:tc>
          <w:tcPr>
            <w:tcW w:w="2393" w:type="dxa"/>
          </w:tcPr>
          <w:p w:rsidR="00774724" w:rsidRPr="00532008" w:rsidRDefault="00643DE0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и утверждение планов работы ШСК</w:t>
            </w:r>
            <w:r w:rsidR="00903E5A"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2021/2022уч</w:t>
            </w:r>
            <w:proofErr w:type="gramStart"/>
            <w:r w:rsidR="00903E5A"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 w:rsidR="00903E5A"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од (план работы ШСК, план спортивно- массовых мероприятий)</w:t>
            </w: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расписания работы ШСК</w:t>
            </w:r>
          </w:p>
        </w:tc>
        <w:tc>
          <w:tcPr>
            <w:tcW w:w="2393" w:type="dxa"/>
          </w:tcPr>
          <w:p w:rsidR="00774724" w:rsidRPr="00532008" w:rsidRDefault="00774724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424" w:type="dxa"/>
          </w:tcPr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74724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иректора школы </w:t>
            </w:r>
            <w:proofErr w:type="spellStart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830114"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ВР, руководитель ШСК</w:t>
            </w:r>
          </w:p>
        </w:tc>
      </w:tr>
      <w:tr w:rsidR="00903E5A" w:rsidRPr="00532008" w:rsidTr="00C30F70">
        <w:trPr>
          <w:trHeight w:val="720"/>
        </w:trPr>
        <w:tc>
          <w:tcPr>
            <w:tcW w:w="1288" w:type="dxa"/>
          </w:tcPr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Создание Совета клуба</w:t>
            </w:r>
          </w:p>
        </w:tc>
        <w:tc>
          <w:tcPr>
            <w:tcW w:w="4786" w:type="dxa"/>
            <w:gridSpan w:val="2"/>
          </w:tcPr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Разъяснительная работа с ученическим коллективом школы</w:t>
            </w: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424" w:type="dxa"/>
          </w:tcPr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ШСК</w:t>
            </w:r>
          </w:p>
        </w:tc>
      </w:tr>
      <w:tr w:rsidR="00903E5A" w:rsidRPr="00532008" w:rsidTr="00C30F70">
        <w:trPr>
          <w:trHeight w:val="285"/>
        </w:trPr>
        <w:tc>
          <w:tcPr>
            <w:tcW w:w="9498" w:type="dxa"/>
            <w:gridSpan w:val="4"/>
          </w:tcPr>
          <w:p w:rsidR="00903E5A" w:rsidRPr="00532008" w:rsidRDefault="00903E5A" w:rsidP="00903E5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Методическая деятельность</w:t>
            </w:r>
          </w:p>
        </w:tc>
      </w:tr>
      <w:tr w:rsidR="00903E5A" w:rsidRPr="00532008" w:rsidTr="00C30F70">
        <w:trPr>
          <w:trHeight w:val="206"/>
        </w:trPr>
        <w:tc>
          <w:tcPr>
            <w:tcW w:w="1288" w:type="dxa"/>
          </w:tcPr>
          <w:p w:rsidR="00903E5A" w:rsidRPr="00532008" w:rsidRDefault="00903E5A" w:rsidP="00903E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и согласование программ дополнительного образования детей </w:t>
            </w:r>
            <w:proofErr w:type="gramStart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физкультурно- спортивной</w:t>
            </w:r>
            <w:proofErr w:type="gramEnd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393" w:type="dxa"/>
          </w:tcPr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имеющихся программ </w:t>
            </w:r>
            <w:proofErr w:type="gramStart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- выявление круга интересов учащихся ОУ;</w:t>
            </w: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написание программ </w:t>
            </w:r>
            <w:proofErr w:type="gramStart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DA4C2F" w:rsidRPr="00532008" w:rsidRDefault="00DA4C2F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4C2F" w:rsidRPr="00532008" w:rsidRDefault="00DA4C2F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424" w:type="dxa"/>
          </w:tcPr>
          <w:p w:rsidR="00DA4C2F" w:rsidRPr="00532008" w:rsidRDefault="00DA4C2F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4C2F" w:rsidRPr="00532008" w:rsidRDefault="00DA4C2F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ШСК</w:t>
            </w:r>
          </w:p>
        </w:tc>
      </w:tr>
      <w:tr w:rsidR="00903E5A" w:rsidRPr="00532008" w:rsidTr="00C30F70">
        <w:trPr>
          <w:trHeight w:val="285"/>
        </w:trPr>
        <w:tc>
          <w:tcPr>
            <w:tcW w:w="1288" w:type="dxa"/>
          </w:tcPr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методических мероприятий с целью обмена опытом</w:t>
            </w:r>
          </w:p>
        </w:tc>
        <w:tc>
          <w:tcPr>
            <w:tcW w:w="2393" w:type="dxa"/>
          </w:tcPr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методических объединениях </w:t>
            </w:r>
            <w:proofErr w:type="gramStart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уровне района)</w:t>
            </w:r>
          </w:p>
          <w:p w:rsidR="00903E5A" w:rsidRPr="00532008" w:rsidRDefault="00903E5A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- участие в семинарах, круглых столах и других формах об</w:t>
            </w:r>
            <w:r w:rsidR="00DA4C2F"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мена</w:t>
            </w: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опытом.</w:t>
            </w:r>
          </w:p>
        </w:tc>
        <w:tc>
          <w:tcPr>
            <w:tcW w:w="2393" w:type="dxa"/>
          </w:tcPr>
          <w:p w:rsidR="00903E5A" w:rsidRPr="00532008" w:rsidRDefault="00DA4C2F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В течение учебного года по плану, по индивидуальному плану.</w:t>
            </w:r>
          </w:p>
        </w:tc>
        <w:tc>
          <w:tcPr>
            <w:tcW w:w="3424" w:type="dxa"/>
          </w:tcPr>
          <w:p w:rsidR="00903E5A" w:rsidRPr="00532008" w:rsidRDefault="00DA4C2F" w:rsidP="007747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200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ШСК</w:t>
            </w:r>
          </w:p>
        </w:tc>
      </w:tr>
    </w:tbl>
    <w:p w:rsidR="00774724" w:rsidRPr="00532008" w:rsidRDefault="00774724" w:rsidP="00532008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0C58A6" w:rsidRPr="00532008" w:rsidRDefault="000C58A6" w:rsidP="004A12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2612E9" w:rsidRPr="00532008" w:rsidRDefault="002612E9" w:rsidP="000C58A6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9432" w:type="dxa"/>
        <w:tblInd w:w="108" w:type="dxa"/>
        <w:tblLayout w:type="fixed"/>
        <w:tblLook w:val="04A0"/>
      </w:tblPr>
      <w:tblGrid>
        <w:gridCol w:w="1843"/>
        <w:gridCol w:w="3647"/>
        <w:gridCol w:w="1970"/>
        <w:gridCol w:w="1972"/>
      </w:tblGrid>
      <w:tr w:rsidR="00EF0047" w:rsidRPr="00532008" w:rsidTr="00C30F70">
        <w:trPr>
          <w:trHeight w:val="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 поиск интересных вариантов конкурсной деятельности;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  <w:t>- подготовка к соревнованиям, состязаниям;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  <w:t>- непосредственное участие в соревнованиях;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  <w:t>- подведение итогов.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. уч. года по плану и годовому плану ОО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r w:rsidR="00830114" w:rsidRPr="005320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ВР, Руководитель ШСК</w:t>
            </w:r>
          </w:p>
        </w:tc>
      </w:tr>
      <w:tr w:rsidR="00EF0047" w:rsidRPr="00532008" w:rsidTr="00C30F70">
        <w:trPr>
          <w:trHeight w:val="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социальными партнерами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r w:rsidR="00830114" w:rsidRPr="005320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ВР, Руководитель ШСК, </w:t>
            </w:r>
          </w:p>
        </w:tc>
      </w:tr>
      <w:tr w:rsidR="00EF0047" w:rsidRPr="00532008" w:rsidTr="00C30F70">
        <w:trPr>
          <w:trHeight w:val="7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Связь со школами района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 обмен информацией с другими ОО, работающих в рамках физкультурно-спортивной направленности;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 w:rsidP="008301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Руководитель ШСК</w:t>
            </w:r>
          </w:p>
        </w:tc>
      </w:tr>
      <w:tr w:rsidR="00EF0047" w:rsidRPr="00532008" w:rsidTr="00C30F70">
        <w:trPr>
          <w:trHeight w:val="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над работой ШСК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документации 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r w:rsidR="00830114" w:rsidRPr="005320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047" w:rsidRPr="00532008" w:rsidTr="00C30F70">
        <w:trPr>
          <w:trHeight w:val="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 проверка планов специалистов;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проверка ведения журналов педагогами 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плану контроля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Руководитель ШСК.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047" w:rsidRPr="00532008" w:rsidTr="00C30F70">
        <w:trPr>
          <w:trHeight w:val="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спортивных праздников, спортивных акций, смотров. 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 подготовка спортивно-массовых мероприятий (разработка сценариев и плана подготовки);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  <w:t>- обеспечение участия учащихся в спортивно-массовых мероприятиях;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  <w:t>- проведения мероприятия; 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  <w:t>- анализ мероприятия.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 (Приложение 1)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Руководитель ШСК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047" w:rsidRPr="00532008" w:rsidTr="00C30F70">
        <w:trPr>
          <w:trHeight w:val="7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списков учащихся 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допущенные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 к сдаче норм ГТО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 формирование списков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 издание приказа по сдаче норм ГТО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294A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ШСК, фельдшер </w:t>
            </w:r>
            <w:proofErr w:type="spell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047" w:rsidRPr="00532008" w:rsidTr="00C30F70">
        <w:trPr>
          <w:trHeight w:val="1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информационного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 стенд по ВФСК ГТО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всех участников  образовательного процесса о мероприятиях по ВФСК «Готов к труду и обороне» 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ГТО)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294A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руководитель ШСК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047" w:rsidRPr="00532008" w:rsidTr="00C30F70">
        <w:trPr>
          <w:trHeight w:val="11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на сайте школы специального раздела, 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содержащий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ВФСК ГТО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-нормативные документы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830114" w:rsidRPr="005320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ВР, отв. за сайт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047" w:rsidRPr="00532008" w:rsidTr="00C30F70">
        <w:trPr>
          <w:trHeight w:val="19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- протоколы физической подготовленности, 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- результаты (мониторинг)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  <w:p w:rsidR="00EF0047" w:rsidRPr="00532008" w:rsidRDefault="00EF004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F0047" w:rsidRPr="00532008" w:rsidRDefault="00EF004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F0047" w:rsidRPr="00532008" w:rsidRDefault="00EF004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F0047" w:rsidRPr="00532008" w:rsidRDefault="00EF004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830114" w:rsidRPr="005320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>ВР,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0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ШСК. </w:t>
            </w:r>
          </w:p>
          <w:p w:rsidR="00EF0047" w:rsidRPr="00532008" w:rsidRDefault="00EF00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0047" w:rsidRPr="00532008" w:rsidRDefault="00EF0047" w:rsidP="00EF004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0047" w:rsidRPr="00532008" w:rsidRDefault="00EF0047" w:rsidP="00EF004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0047" w:rsidRPr="00532008" w:rsidRDefault="00EF0047" w:rsidP="00EF004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0047" w:rsidRPr="00532008" w:rsidRDefault="00EF0047" w:rsidP="00EF004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0047" w:rsidRPr="00532008" w:rsidRDefault="00EF0047" w:rsidP="00EF004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0047" w:rsidRPr="00532008" w:rsidRDefault="00532008" w:rsidP="00EF0047">
      <w:pPr>
        <w:pStyle w:val="a4"/>
        <w:rPr>
          <w:rFonts w:ascii="Arial" w:hAnsi="Arial" w:cs="Arial"/>
          <w:sz w:val="20"/>
          <w:szCs w:val="20"/>
        </w:rPr>
      </w:pPr>
      <w:r w:rsidRPr="00532008">
        <w:rPr>
          <w:rFonts w:ascii="Times New Roman" w:hAnsi="Times New Roman" w:cs="Times New Roman"/>
          <w:sz w:val="20"/>
          <w:szCs w:val="20"/>
        </w:rPr>
        <w:t>Руководитель спортивного клуба «Старт»            Л.В.Агафонова</w:t>
      </w:r>
      <w:r w:rsidRPr="00532008">
        <w:rPr>
          <w:rFonts w:ascii="Arial" w:hAnsi="Arial" w:cs="Arial"/>
          <w:sz w:val="20"/>
          <w:szCs w:val="20"/>
        </w:rPr>
        <w:t xml:space="preserve">              </w:t>
      </w:r>
    </w:p>
    <w:p w:rsidR="00EF0047" w:rsidRPr="00532008" w:rsidRDefault="00EF0047" w:rsidP="00EF0047">
      <w:pPr>
        <w:pStyle w:val="a4"/>
        <w:rPr>
          <w:rFonts w:ascii="Arial" w:hAnsi="Arial" w:cs="Arial"/>
          <w:sz w:val="20"/>
          <w:szCs w:val="20"/>
        </w:rPr>
      </w:pPr>
    </w:p>
    <w:p w:rsidR="00EF0047" w:rsidRDefault="00EF0047" w:rsidP="00EF0047">
      <w:pPr>
        <w:pStyle w:val="a4"/>
        <w:rPr>
          <w:rFonts w:ascii="Arial" w:hAnsi="Arial" w:cs="Arial"/>
          <w:sz w:val="24"/>
          <w:szCs w:val="24"/>
        </w:rPr>
      </w:pPr>
    </w:p>
    <w:p w:rsidR="00EF0047" w:rsidRDefault="00EF0047" w:rsidP="00EF0047">
      <w:pPr>
        <w:pStyle w:val="a4"/>
        <w:rPr>
          <w:rFonts w:ascii="Arial" w:hAnsi="Arial" w:cs="Arial"/>
          <w:sz w:val="24"/>
          <w:szCs w:val="24"/>
        </w:rPr>
      </w:pPr>
    </w:p>
    <w:p w:rsidR="00EF0047" w:rsidRDefault="00EF0047" w:rsidP="00EF0047">
      <w:pPr>
        <w:pStyle w:val="a4"/>
        <w:rPr>
          <w:rFonts w:ascii="Arial" w:hAnsi="Arial" w:cs="Arial"/>
          <w:sz w:val="24"/>
          <w:szCs w:val="24"/>
        </w:rPr>
      </w:pPr>
    </w:p>
    <w:p w:rsidR="00EF0047" w:rsidRDefault="00EF0047" w:rsidP="00EF0047">
      <w:pPr>
        <w:pStyle w:val="a4"/>
        <w:rPr>
          <w:rFonts w:ascii="Arial" w:hAnsi="Arial" w:cs="Arial"/>
          <w:sz w:val="24"/>
          <w:szCs w:val="24"/>
        </w:rPr>
      </w:pPr>
    </w:p>
    <w:p w:rsidR="00EF0047" w:rsidRDefault="00EF0047" w:rsidP="00EF0047">
      <w:pPr>
        <w:pStyle w:val="a4"/>
        <w:rPr>
          <w:rFonts w:ascii="Arial" w:hAnsi="Arial" w:cs="Arial"/>
          <w:sz w:val="24"/>
          <w:szCs w:val="24"/>
        </w:rPr>
      </w:pPr>
    </w:p>
    <w:sectPr w:rsidR="00EF0047" w:rsidSect="002612E9">
      <w:pgSz w:w="11906" w:h="16838"/>
      <w:pgMar w:top="567" w:right="850" w:bottom="1135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047"/>
    <w:rsid w:val="000C58A6"/>
    <w:rsid w:val="00101249"/>
    <w:rsid w:val="00233352"/>
    <w:rsid w:val="002612E9"/>
    <w:rsid w:val="00294A65"/>
    <w:rsid w:val="002B79A1"/>
    <w:rsid w:val="003161AE"/>
    <w:rsid w:val="00430D45"/>
    <w:rsid w:val="00463662"/>
    <w:rsid w:val="004A12B0"/>
    <w:rsid w:val="00532008"/>
    <w:rsid w:val="005A6DA4"/>
    <w:rsid w:val="005E5428"/>
    <w:rsid w:val="00643DE0"/>
    <w:rsid w:val="006534E7"/>
    <w:rsid w:val="006B5F7C"/>
    <w:rsid w:val="00774724"/>
    <w:rsid w:val="00830114"/>
    <w:rsid w:val="00851C32"/>
    <w:rsid w:val="00903E5A"/>
    <w:rsid w:val="00B20784"/>
    <w:rsid w:val="00C30F70"/>
    <w:rsid w:val="00DA4C2F"/>
    <w:rsid w:val="00E93AA3"/>
    <w:rsid w:val="00EC0BDE"/>
    <w:rsid w:val="00EF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F0047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EF004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F00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8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30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20</cp:revision>
  <cp:lastPrinted>2023-08-29T08:39:00Z</cp:lastPrinted>
  <dcterms:created xsi:type="dcterms:W3CDTF">2020-12-07T07:30:00Z</dcterms:created>
  <dcterms:modified xsi:type="dcterms:W3CDTF">2023-11-10T10:42:00Z</dcterms:modified>
</cp:coreProperties>
</file>